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E0" w:rsidRDefault="00054FD5">
      <w:bookmarkStart w:id="0" w:name="_GoBack"/>
      <w:bookmarkEnd w:id="0"/>
      <w:r>
        <w:br/>
        <w:t>Zápis ze schůze VV KSST Olomouc dne 8.12.2016</w:t>
      </w:r>
      <w:r>
        <w:br/>
      </w:r>
      <w:r>
        <w:br/>
        <w:t>1. VV KSST Olomouc schvaluje rozpis krajských přeborů dospělých, které se uskuteční 21.1. 2017 v Přerově.</w:t>
      </w:r>
      <w:r>
        <w:br/>
      </w:r>
      <w:r>
        <w:br/>
        <w:t>2. VV KSST Olomouc schvaluje rozpis krajského kola českého poháru.</w:t>
      </w:r>
      <w:r>
        <w:br/>
      </w:r>
      <w:r>
        <w:br/>
        <w:t>3. VV KSST Olomouc informuje, že žádosti o dotaci  na činnost SK a TJ z programu 8. MŠMT je možné podávat až do 15.12.2016</w:t>
      </w:r>
      <w:r>
        <w:br/>
      </w:r>
      <w:r>
        <w:br/>
        <w:t>4. VV KSST Olomouc navrhuje družstvo SK Přerov – starší žáci na zařazení do ankety sportovec roku.</w:t>
      </w:r>
      <w:r>
        <w:br/>
      </w:r>
      <w:r>
        <w:br/>
        <w:t xml:space="preserve">5. Dne 1.12.2016 </w:t>
      </w:r>
      <w:r w:rsidR="00CC68F5">
        <w:t>provedla DR KSST Olomouc</w:t>
      </w:r>
      <w:r>
        <w:t xml:space="preserve"> kontrol</w:t>
      </w:r>
      <w:r w:rsidR="00CC68F5">
        <w:t>u</w:t>
      </w:r>
      <w:r>
        <w:t xml:space="preserve"> účetnictví KSST Olomouc</w:t>
      </w:r>
      <w:r w:rsidR="00CC68F5">
        <w:t xml:space="preserve"> z</w:t>
      </w:r>
      <w:r>
        <w:t>a  měsíce</w:t>
      </w:r>
      <w:r w:rsidR="00CC68F5">
        <w:t xml:space="preserve"> leden-říjen a částečně leden-listopad 2016, nebyly zjištěny nedostatky</w:t>
      </w:r>
      <w:r w:rsidR="007406F6">
        <w:t xml:space="preserve"> (na základě kontroly byl</w:t>
      </w:r>
      <w:r w:rsidR="00CC68F5">
        <w:t xml:space="preserve"> </w:t>
      </w:r>
      <w:r w:rsidR="007406F6">
        <w:t>sjednocen tiskopis pro poskytování cestovních náhrad).</w:t>
      </w:r>
      <w:r w:rsidR="00930EE0">
        <w:br/>
      </w:r>
      <w:r w:rsidR="00930EE0">
        <w:br/>
        <w:t xml:space="preserve">6. VV KSST Olomouc </w:t>
      </w:r>
      <w:r w:rsidR="007406F6">
        <w:t xml:space="preserve">schválil </w:t>
      </w:r>
      <w:r w:rsidR="00930EE0">
        <w:t xml:space="preserve"> odměny za rok 2016 členům výkonného výboru</w:t>
      </w:r>
      <w:r w:rsidR="007406F6">
        <w:t>:</w:t>
      </w:r>
    </w:p>
    <w:p w:rsidR="007406F6" w:rsidRDefault="00930EE0">
      <w:r>
        <w:t xml:space="preserve">Těžký Michal </w:t>
      </w:r>
      <w:r>
        <w:tab/>
      </w:r>
      <w:r>
        <w:tab/>
        <w:t>2000,- Kč</w:t>
      </w:r>
      <w:r>
        <w:br/>
        <w:t xml:space="preserve">Ondráček Alois </w:t>
      </w:r>
      <w:r>
        <w:tab/>
      </w:r>
      <w:r>
        <w:tab/>
        <w:t>3000,- Kč</w:t>
      </w:r>
      <w:r>
        <w:br/>
        <w:t>Zlámal Jaromír</w:t>
      </w:r>
      <w:r>
        <w:tab/>
      </w:r>
      <w:r>
        <w:tab/>
        <w:t>3000,- Kč</w:t>
      </w:r>
    </w:p>
    <w:p w:rsidR="00930EE0" w:rsidRDefault="007406F6">
      <w:r>
        <w:t>Srb Pavel                          4000,- Kč</w:t>
      </w:r>
      <w:r w:rsidR="00930EE0">
        <w:br/>
        <w:t>Beneš Jan ml.</w:t>
      </w:r>
      <w:r w:rsidR="00930EE0">
        <w:tab/>
      </w:r>
      <w:r w:rsidR="00930EE0">
        <w:tab/>
        <w:t>6500,- Kč</w:t>
      </w:r>
      <w:r w:rsidR="00930EE0">
        <w:br/>
        <w:t>Plachý Vojtěch</w:t>
      </w:r>
      <w:r w:rsidR="00930EE0">
        <w:tab/>
      </w:r>
      <w:r w:rsidR="00930EE0">
        <w:tab/>
        <w:t>6500,- Kč</w:t>
      </w:r>
      <w:r w:rsidR="00930EE0">
        <w:br/>
        <w:t>Prázdný Pavel</w:t>
      </w:r>
      <w:r w:rsidR="00930EE0">
        <w:tab/>
      </w:r>
      <w:r w:rsidR="00930EE0">
        <w:tab/>
        <w:t>5000,- Kč</w:t>
      </w:r>
      <w:r w:rsidR="00930EE0">
        <w:br/>
        <w:t xml:space="preserve">Juřena Jiří </w:t>
      </w:r>
      <w:r w:rsidR="00930EE0">
        <w:tab/>
      </w:r>
      <w:r w:rsidR="00930EE0">
        <w:tab/>
        <w:t>5500,- Kč</w:t>
      </w:r>
      <w:r w:rsidR="00930EE0">
        <w:br/>
        <w:t>Bezděk Alois</w:t>
      </w:r>
      <w:r w:rsidR="00930EE0">
        <w:tab/>
      </w:r>
      <w:r w:rsidR="00930EE0">
        <w:tab/>
        <w:t>6000,- Kč</w:t>
      </w:r>
      <w:r w:rsidR="00930EE0">
        <w:br/>
      </w:r>
      <w:r w:rsidR="00930EE0">
        <w:br/>
      </w:r>
      <w:r w:rsidR="00930EE0">
        <w:br/>
      </w:r>
      <w:r w:rsidR="00930EE0">
        <w:br/>
      </w:r>
      <w:r w:rsidR="00930EE0">
        <w:br/>
      </w:r>
      <w:r w:rsidR="00930EE0">
        <w:br/>
      </w:r>
      <w:r w:rsidR="00930EE0">
        <w:br/>
      </w:r>
      <w:r w:rsidR="00930EE0">
        <w:br/>
      </w:r>
      <w:r w:rsidR="00930EE0">
        <w:br/>
      </w:r>
      <w:r w:rsidR="00930EE0">
        <w:br/>
      </w:r>
      <w:r w:rsidR="00930EE0">
        <w:br/>
      </w:r>
      <w:r w:rsidR="00930EE0">
        <w:br/>
      </w:r>
      <w:r w:rsidR="00930EE0">
        <w:br/>
        <w:t>Předseda</w:t>
      </w:r>
      <w:r w:rsidR="00930EE0">
        <w:tab/>
      </w:r>
      <w:r w:rsidR="00930EE0">
        <w:tab/>
      </w:r>
      <w:r w:rsidR="00930EE0">
        <w:tab/>
      </w:r>
      <w:r w:rsidR="00930EE0">
        <w:tab/>
      </w:r>
      <w:r w:rsidR="00930EE0">
        <w:tab/>
      </w:r>
      <w:r w:rsidR="00930EE0">
        <w:tab/>
      </w:r>
      <w:r w:rsidR="00930EE0">
        <w:tab/>
      </w:r>
      <w:r w:rsidR="00930EE0">
        <w:tab/>
        <w:t>Sekretář</w:t>
      </w:r>
      <w:r w:rsidR="00930EE0">
        <w:br/>
        <w:t>Juřena Jiří</w:t>
      </w:r>
      <w:r w:rsidR="00930EE0">
        <w:tab/>
      </w:r>
      <w:r w:rsidR="00930EE0">
        <w:tab/>
      </w:r>
      <w:r w:rsidR="00930EE0">
        <w:tab/>
      </w:r>
      <w:r w:rsidR="00930EE0">
        <w:tab/>
      </w:r>
      <w:r w:rsidR="00930EE0">
        <w:tab/>
      </w:r>
      <w:r w:rsidR="00930EE0">
        <w:tab/>
      </w:r>
      <w:r w:rsidR="00930EE0">
        <w:tab/>
      </w:r>
      <w:r w:rsidR="00930EE0">
        <w:tab/>
        <w:t>Vojtěch Plachý</w:t>
      </w:r>
    </w:p>
    <w:sectPr w:rsidR="0093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D5"/>
    <w:rsid w:val="00054FD5"/>
    <w:rsid w:val="007406F6"/>
    <w:rsid w:val="008F6E16"/>
    <w:rsid w:val="0090396B"/>
    <w:rsid w:val="00930EE0"/>
    <w:rsid w:val="00CC68F5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Plachý</dc:creator>
  <cp:lastModifiedBy>Vojtěch Plachý</cp:lastModifiedBy>
  <cp:revision>2</cp:revision>
  <dcterms:created xsi:type="dcterms:W3CDTF">2016-12-13T04:30:00Z</dcterms:created>
  <dcterms:modified xsi:type="dcterms:W3CDTF">2016-12-13T04:30:00Z</dcterms:modified>
</cp:coreProperties>
</file>